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F94C" w14:textId="77777777" w:rsidR="001A6480" w:rsidRDefault="001A6480" w:rsidP="009F0504">
      <w:pPr>
        <w:rPr>
          <w:rFonts w:ascii="Calibri Light" w:hAnsi="Calibri Light"/>
          <w:b/>
          <w:szCs w:val="24"/>
        </w:rPr>
      </w:pPr>
    </w:p>
    <w:p w14:paraId="4513E610" w14:textId="77777777" w:rsidR="001A6480" w:rsidRDefault="001A6480" w:rsidP="009F0504">
      <w:pPr>
        <w:rPr>
          <w:rFonts w:ascii="Calibri Light" w:hAnsi="Calibri Light"/>
          <w:b/>
          <w:szCs w:val="24"/>
        </w:rPr>
      </w:pPr>
    </w:p>
    <w:p w14:paraId="3B3508CE" w14:textId="77777777" w:rsidR="001A6480" w:rsidRDefault="001A6480" w:rsidP="009F0504">
      <w:pPr>
        <w:rPr>
          <w:rFonts w:ascii="Calibri Light" w:hAnsi="Calibri Light"/>
          <w:b/>
          <w:szCs w:val="24"/>
        </w:rPr>
      </w:pPr>
    </w:p>
    <w:p w14:paraId="124E653F" w14:textId="77777777" w:rsidR="001A6480" w:rsidRDefault="001A6480" w:rsidP="009F0504">
      <w:pPr>
        <w:rPr>
          <w:rFonts w:ascii="Calibri Light" w:hAnsi="Calibri Light"/>
          <w:b/>
          <w:szCs w:val="24"/>
        </w:rPr>
      </w:pPr>
    </w:p>
    <w:p w14:paraId="119805D6" w14:textId="7C9F9CC6" w:rsidR="009F0504" w:rsidRPr="00E12A83" w:rsidRDefault="009F0504" w:rsidP="009F0504">
      <w:pPr>
        <w:rPr>
          <w:rFonts w:ascii="Calibri Light" w:hAnsi="Calibri Light"/>
          <w:b/>
          <w:szCs w:val="24"/>
        </w:rPr>
      </w:pPr>
      <w:r w:rsidRPr="00E12A83">
        <w:rPr>
          <w:rFonts w:ascii="Calibri Light" w:hAnsi="Calibri Light"/>
          <w:b/>
          <w:szCs w:val="24"/>
        </w:rPr>
        <w:t>2. Obrazec: PROGRAM, sklop A</w:t>
      </w:r>
    </w:p>
    <w:p w14:paraId="1024AD39" w14:textId="77777777" w:rsidR="009F0504" w:rsidRPr="00E12A83" w:rsidRDefault="009F0504" w:rsidP="009F0504">
      <w:pPr>
        <w:rPr>
          <w:rFonts w:ascii="Calibri Light" w:hAnsi="Calibri Light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511"/>
      </w:tblGrid>
      <w:tr w:rsidR="009F0504" w:rsidRPr="00E12A83" w14:paraId="20EC18F2" w14:textId="77777777" w:rsidTr="00BF257D">
        <w:trPr>
          <w:trHeight w:val="749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6A162C4F" w14:textId="77777777" w:rsidR="009F0504" w:rsidRPr="00FC6990" w:rsidRDefault="009F0504" w:rsidP="00BF257D">
            <w:pPr>
              <w:spacing w:before="24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FC6990">
              <w:rPr>
                <w:rFonts w:ascii="Calibri Light" w:hAnsi="Calibri Light"/>
                <w:b/>
                <w:sz w:val="22"/>
                <w:szCs w:val="22"/>
              </w:rPr>
              <w:t>NAZIV PROGRAMA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6FAED346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9F0504" w:rsidRPr="00E12A83" w14:paraId="2CB40D06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1C85C0C7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1. Ime oz. naziv prijavitelja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524142FF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289166E1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12647799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 xml:space="preserve">2. Navedba področja (opredelitev iz 1. člena </w:t>
            </w:r>
            <w:r>
              <w:rPr>
                <w:rFonts w:ascii="Calibri Light" w:hAnsi="Calibri Light"/>
                <w:sz w:val="22"/>
                <w:szCs w:val="22"/>
              </w:rPr>
              <w:t>P</w:t>
            </w:r>
            <w:r w:rsidRPr="00FC6990">
              <w:rPr>
                <w:rFonts w:ascii="Calibri Light" w:hAnsi="Calibri Light"/>
                <w:sz w:val="22"/>
                <w:szCs w:val="22"/>
              </w:rPr>
              <w:t>ravilnika; 1 ali 2 ali 3)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334CE8F2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540EB369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6D248CD8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 xml:space="preserve">3. Število udeležencev  s stalnim bivališčem v občini </w:t>
            </w:r>
            <w:r>
              <w:rPr>
                <w:rFonts w:ascii="Calibri Light" w:hAnsi="Calibri Light"/>
                <w:sz w:val="22"/>
                <w:szCs w:val="22"/>
              </w:rPr>
              <w:t xml:space="preserve">  </w:t>
            </w:r>
            <w:r w:rsidRPr="00FC6990">
              <w:rPr>
                <w:rFonts w:ascii="Calibri Light" w:hAnsi="Calibri Light"/>
                <w:sz w:val="22"/>
                <w:szCs w:val="22"/>
              </w:rPr>
              <w:t>Ajdovščina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2E3C22C5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242F0A69" w14:textId="77777777" w:rsidTr="00BF257D">
        <w:trPr>
          <w:trHeight w:val="474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5305A6CC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4. Čas izvajanja programa v okviru leta 2022 (od…. do)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1ADCD048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1473970C" w14:textId="77777777" w:rsidTr="00BF257D">
        <w:trPr>
          <w:trHeight w:val="472"/>
          <w:jc w:val="center"/>
        </w:trPr>
        <w:tc>
          <w:tcPr>
            <w:tcW w:w="4810" w:type="dxa"/>
            <w:shd w:val="clear" w:color="auto" w:fill="auto"/>
          </w:tcPr>
          <w:p w14:paraId="3BAF3716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- št. tednov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4BE111C5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702CB66C" w14:textId="77777777" w:rsidTr="00BF257D">
        <w:trPr>
          <w:trHeight w:val="472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31767117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- število mesecev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27DD4F02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24BDB448" w14:textId="77777777" w:rsidTr="00BF257D">
        <w:trPr>
          <w:trHeight w:val="472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7E5F3DFF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- datumska opredelitev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26DA6E14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3238368A" w14:textId="77777777" w:rsidTr="00BF257D">
        <w:trPr>
          <w:trHeight w:val="278"/>
          <w:jc w:val="center"/>
        </w:trPr>
        <w:tc>
          <w:tcPr>
            <w:tcW w:w="4810" w:type="dxa"/>
            <w:vMerge w:val="restart"/>
            <w:shd w:val="clear" w:color="auto" w:fill="auto"/>
            <w:vAlign w:val="center"/>
          </w:tcPr>
          <w:p w14:paraId="1CB9FEC8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5. Kraj izvajanja programa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FC6990">
              <w:rPr>
                <w:rFonts w:ascii="Calibri Light" w:hAnsi="Calibri Light"/>
                <w:b/>
                <w:sz w:val="22"/>
                <w:szCs w:val="22"/>
              </w:rPr>
              <w:t>(navesti kraj in prostor)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26700338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Navedba krajevnih skupnosti:</w:t>
            </w:r>
          </w:p>
        </w:tc>
      </w:tr>
      <w:tr w:rsidR="009F0504" w:rsidRPr="00E12A83" w14:paraId="78A47A95" w14:textId="77777777" w:rsidTr="00BF257D">
        <w:trPr>
          <w:trHeight w:val="277"/>
          <w:jc w:val="center"/>
        </w:trPr>
        <w:tc>
          <w:tcPr>
            <w:tcW w:w="4810" w:type="dxa"/>
            <w:vMerge/>
            <w:shd w:val="clear" w:color="auto" w:fill="auto"/>
            <w:vAlign w:val="center"/>
          </w:tcPr>
          <w:p w14:paraId="319112A4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14:paraId="2584F47F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Prostor:</w:t>
            </w:r>
          </w:p>
        </w:tc>
      </w:tr>
      <w:tr w:rsidR="009F0504" w:rsidRPr="00E12A83" w14:paraId="69D34A67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58FFAD26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FC6990">
              <w:rPr>
                <w:rFonts w:ascii="Calibri Light" w:hAnsi="Calibri Light"/>
                <w:b/>
                <w:bCs/>
                <w:sz w:val="22"/>
                <w:szCs w:val="22"/>
              </w:rPr>
              <w:t>6. Povzetek progama (prikaz v alinejah-do pet)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63A270EE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0B452A7E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69DA397E" w14:textId="77777777" w:rsidR="009F0504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7. </w:t>
            </w:r>
            <w:r w:rsidRPr="00FC6990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Navedba ali program vsebuje pripravo in udeležbo na uradnih tekmovanjih krovnih organizacij, regijskega ali državnega nivoja, z </w:t>
            </w:r>
            <w:proofErr w:type="spellStart"/>
            <w:r w:rsidRPr="00FC6990">
              <w:rPr>
                <w:rFonts w:ascii="Calibri Light" w:hAnsi="Calibri Light"/>
                <w:b/>
                <w:bCs/>
                <w:sz w:val="22"/>
                <w:szCs w:val="22"/>
              </w:rPr>
              <w:t>veščinsko</w:t>
            </w:r>
            <w:proofErr w:type="spellEnd"/>
            <w:r w:rsidRPr="00FC6990">
              <w:rPr>
                <w:rFonts w:ascii="Calibri Light" w:hAnsi="Calibri Light"/>
                <w:b/>
                <w:bCs/>
                <w:sz w:val="22"/>
                <w:szCs w:val="22"/>
              </w:rPr>
              <w:t>-tehnične dejavnosti</w:t>
            </w:r>
            <w:r w:rsidRPr="00FC6990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73DC7C13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(kratek opis priprav in tekmovanja)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6C90D4EB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218A3948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777BE5A2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- Navedba imena uradnega tekmovanja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67256B17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4DE009B2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4EC45686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- Navedba krovne organizacije znotraj katere poteka tekmovanje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5D382493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61A0FD2A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26E0D9E4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- Navedba nivoja tekmovanja (regijski/državni nivo)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1B13CCB5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504B458B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781D240C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- Navedba vsebine tekmovanja - področje večinsko-tehnične dejavnosti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10FCE0DD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34F14204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72B7B55E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- Število udeležencev tekmovanja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0CB5C91E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4A9ACD45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267E5D2F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FC6990">
              <w:rPr>
                <w:rFonts w:ascii="Calibri Light" w:hAnsi="Calibri Light"/>
                <w:b/>
                <w:bCs/>
                <w:sz w:val="22"/>
                <w:szCs w:val="22"/>
              </w:rPr>
              <w:lastRenderedPageBreak/>
              <w:t>8. Finančna konstrukcija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58C9A3B9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5EC2068D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2FC19A79" w14:textId="77777777" w:rsidR="009F0504" w:rsidRPr="00FC6990" w:rsidRDefault="009F0504" w:rsidP="00BF257D">
            <w:pPr>
              <w:numPr>
                <w:ilvl w:val="0"/>
                <w:numId w:val="1"/>
              </w:numPr>
              <w:spacing w:before="240"/>
              <w:rPr>
                <w:rFonts w:ascii="Calibri Light" w:hAnsi="Calibri Light"/>
                <w:bCs/>
                <w:sz w:val="22"/>
                <w:szCs w:val="22"/>
              </w:rPr>
            </w:pPr>
            <w:r w:rsidRPr="00FC6990">
              <w:rPr>
                <w:rFonts w:ascii="Calibri Light" w:hAnsi="Calibri Light"/>
                <w:bCs/>
                <w:sz w:val="22"/>
                <w:szCs w:val="22"/>
              </w:rPr>
              <w:t>Stroški programa skupaj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314FD598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9F0504" w:rsidRPr="00E12A83" w14:paraId="6DD2CA0E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5482435C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bCs/>
                <w:sz w:val="22"/>
                <w:szCs w:val="22"/>
              </w:rPr>
            </w:pPr>
            <w:r w:rsidRPr="00FC6990">
              <w:rPr>
                <w:rFonts w:ascii="Calibri Light" w:hAnsi="Calibri Light"/>
                <w:bCs/>
                <w:sz w:val="22"/>
                <w:szCs w:val="22"/>
              </w:rPr>
              <w:t>b)  Prihodki za izvedbo programa skupaj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245F0F18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9F0504" w:rsidRPr="00E12A83" w14:paraId="6D1C54D9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4A9E8015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-pričakovana sredstva razpisa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3DA48F5A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0B1EE1D8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72EFEAE9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-lastna sredstva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7913E401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40F36F69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3ACAC91A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-sredstva udeležencev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1091B5AD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466AE057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5605E683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-drugi viri: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3B69017D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5A071663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0D2D51D6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-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1EA92542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F0504" w:rsidRPr="00E12A83" w14:paraId="63F94B94" w14:textId="77777777" w:rsidTr="00BF257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5CF2C3C2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  <w:r w:rsidRPr="00FC6990">
              <w:rPr>
                <w:rFonts w:ascii="Calibri Light" w:hAnsi="Calibri Light"/>
                <w:sz w:val="22"/>
                <w:szCs w:val="22"/>
              </w:rPr>
              <w:t>-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684CC39D" w14:textId="77777777" w:rsidR="009F0504" w:rsidRPr="00FC6990" w:rsidRDefault="009F0504" w:rsidP="00BF257D">
            <w:pPr>
              <w:spacing w:before="240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6DD55C08" w14:textId="77777777" w:rsidR="009F0504" w:rsidRPr="00E12A83" w:rsidRDefault="009F0504" w:rsidP="009F0504">
      <w:pPr>
        <w:jc w:val="center"/>
        <w:rPr>
          <w:rFonts w:ascii="Calibri Light" w:hAnsi="Calibri Light"/>
          <w:b/>
          <w:szCs w:val="24"/>
        </w:rPr>
      </w:pPr>
    </w:p>
    <w:p w14:paraId="2D3894FF" w14:textId="77777777" w:rsidR="009F0504" w:rsidRPr="00E12A83" w:rsidRDefault="009F0504" w:rsidP="009F0504">
      <w:pPr>
        <w:rPr>
          <w:rFonts w:ascii="Calibri Light" w:hAnsi="Calibri Light"/>
          <w:b/>
          <w:szCs w:val="24"/>
        </w:rPr>
      </w:pPr>
    </w:p>
    <w:p w14:paraId="6EB8B84D" w14:textId="77777777" w:rsidR="009F0504" w:rsidRDefault="009F0504" w:rsidP="009F0504">
      <w:pPr>
        <w:jc w:val="both"/>
        <w:rPr>
          <w:rFonts w:ascii="Calibri Light" w:hAnsi="Calibri Light"/>
          <w:b/>
          <w:szCs w:val="24"/>
        </w:rPr>
      </w:pPr>
    </w:p>
    <w:p w14:paraId="3F834E9E" w14:textId="77777777" w:rsidR="009F0504" w:rsidRPr="00E12A83" w:rsidRDefault="009F0504" w:rsidP="009F0504">
      <w:pPr>
        <w:jc w:val="both"/>
        <w:rPr>
          <w:rFonts w:ascii="Calibri Light" w:hAnsi="Calibri Light"/>
          <w:b/>
          <w:szCs w:val="24"/>
        </w:rPr>
      </w:pPr>
      <w:r w:rsidRPr="00E12A83">
        <w:rPr>
          <w:rFonts w:ascii="Calibri Light" w:hAnsi="Calibri Light"/>
          <w:b/>
          <w:szCs w:val="24"/>
        </w:rPr>
        <w:t>K prijavi je potrebno priložiti opis programa, ki vsebuje tudi cilje, ciljne skupine, čas izvajanja.</w:t>
      </w:r>
    </w:p>
    <w:p w14:paraId="2B6BEBED" w14:textId="77777777" w:rsidR="009F0504" w:rsidRPr="00E12A83" w:rsidRDefault="009F0504" w:rsidP="009F0504">
      <w:pPr>
        <w:jc w:val="both"/>
        <w:rPr>
          <w:rFonts w:ascii="Calibri Light" w:hAnsi="Calibri Light"/>
          <w:b/>
          <w:szCs w:val="24"/>
        </w:rPr>
      </w:pPr>
    </w:p>
    <w:p w14:paraId="6646A57B" w14:textId="77777777" w:rsidR="009F0504" w:rsidRDefault="009F0504" w:rsidP="009F0504">
      <w:pPr>
        <w:rPr>
          <w:rFonts w:ascii="Calibri Light" w:hAnsi="Calibri Light"/>
          <w:b/>
          <w:szCs w:val="24"/>
        </w:rPr>
      </w:pPr>
    </w:p>
    <w:p w14:paraId="3F475D57" w14:textId="77777777" w:rsidR="009F0504" w:rsidRDefault="009F0504" w:rsidP="009F0504">
      <w:pPr>
        <w:rPr>
          <w:rFonts w:ascii="Calibri Light" w:hAnsi="Calibri Light"/>
          <w:b/>
          <w:szCs w:val="24"/>
        </w:rPr>
      </w:pPr>
    </w:p>
    <w:p w14:paraId="2FD49D89" w14:textId="77777777" w:rsidR="009F0504" w:rsidRPr="00E12A83" w:rsidRDefault="009F0504" w:rsidP="009F0504">
      <w:pPr>
        <w:rPr>
          <w:rFonts w:ascii="Calibri Light" w:hAnsi="Calibri Light"/>
          <w:b/>
          <w:szCs w:val="24"/>
        </w:rPr>
      </w:pPr>
    </w:p>
    <w:p w14:paraId="0AAC5CD3" w14:textId="77777777" w:rsidR="009F0504" w:rsidRPr="00E12A83" w:rsidRDefault="009F0504" w:rsidP="009F0504">
      <w:pPr>
        <w:ind w:left="4956"/>
        <w:rPr>
          <w:rFonts w:ascii="Calibri Light" w:hAnsi="Calibri Light"/>
          <w:b/>
          <w:szCs w:val="24"/>
        </w:rPr>
      </w:pPr>
      <w:r w:rsidRPr="00E12A83">
        <w:rPr>
          <w:rFonts w:ascii="Calibri Light" w:hAnsi="Calibri Light"/>
          <w:b/>
          <w:szCs w:val="24"/>
        </w:rPr>
        <w:t>_______________________________</w:t>
      </w:r>
    </w:p>
    <w:p w14:paraId="44090073" w14:textId="77777777" w:rsidR="009F0504" w:rsidRDefault="009F0504" w:rsidP="009F0504">
      <w:pPr>
        <w:ind w:left="4248" w:firstLine="708"/>
        <w:rPr>
          <w:rFonts w:ascii="Calibri Light" w:hAnsi="Calibri Light"/>
          <w:b/>
          <w:szCs w:val="24"/>
        </w:rPr>
      </w:pPr>
    </w:p>
    <w:p w14:paraId="278494BB" w14:textId="0BA7EBAD" w:rsidR="007F696E" w:rsidRDefault="009F0504" w:rsidP="009F0504">
      <w:pPr>
        <w:ind w:left="4248" w:firstLine="708"/>
      </w:pPr>
      <w:r w:rsidRPr="00E12A83">
        <w:rPr>
          <w:rFonts w:ascii="Calibri Light" w:hAnsi="Calibri Light"/>
          <w:b/>
          <w:szCs w:val="24"/>
        </w:rPr>
        <w:t>Podpis</w:t>
      </w:r>
    </w:p>
    <w:sectPr w:rsidR="007F696E" w:rsidSect="001A648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DC47" w14:textId="77777777" w:rsidR="001A6480" w:rsidRDefault="001A6480" w:rsidP="001A6480">
      <w:r>
        <w:separator/>
      </w:r>
    </w:p>
  </w:endnote>
  <w:endnote w:type="continuationSeparator" w:id="0">
    <w:p w14:paraId="38DD724A" w14:textId="77777777" w:rsidR="001A6480" w:rsidRDefault="001A6480" w:rsidP="001A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BC74" w14:textId="77777777" w:rsidR="001A6480" w:rsidRDefault="001A6480" w:rsidP="001A6480">
      <w:r>
        <w:separator/>
      </w:r>
    </w:p>
  </w:footnote>
  <w:footnote w:type="continuationSeparator" w:id="0">
    <w:p w14:paraId="2DA83BA6" w14:textId="77777777" w:rsidR="001A6480" w:rsidRDefault="001A6480" w:rsidP="001A6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C1A2" w14:textId="79D22293" w:rsidR="001A6480" w:rsidRDefault="001A6480">
    <w:pPr>
      <w:pStyle w:val="Glav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669E967" wp14:editId="0517B6F2">
          <wp:simplePos x="0" y="0"/>
          <wp:positionH relativeFrom="page">
            <wp:posOffset>4445</wp:posOffset>
          </wp:positionH>
          <wp:positionV relativeFrom="page">
            <wp:posOffset>1270</wp:posOffset>
          </wp:positionV>
          <wp:extent cx="4057650" cy="1323975"/>
          <wp:effectExtent l="0" t="0" r="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1"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532FE"/>
    <w:multiLevelType w:val="hybridMultilevel"/>
    <w:tmpl w:val="AEEE7C5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37"/>
    <w:rsid w:val="001A6480"/>
    <w:rsid w:val="004A5C37"/>
    <w:rsid w:val="007F696E"/>
    <w:rsid w:val="009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52A59A"/>
  <w15:chartTrackingRefBased/>
  <w15:docId w15:val="{C03B8F43-CEFC-4D9E-9F88-11880C16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050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Znak">
    <w:name w:val="Znak Znak Znak Znak"/>
    <w:basedOn w:val="Navaden"/>
    <w:rsid w:val="009F0504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Glava">
    <w:name w:val="header"/>
    <w:basedOn w:val="Navaden"/>
    <w:link w:val="GlavaZnak"/>
    <w:uiPriority w:val="99"/>
    <w:unhideWhenUsed/>
    <w:rsid w:val="001A648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6480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A648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A6480"/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Vidmar</dc:creator>
  <cp:keywords/>
  <dc:description/>
  <cp:lastModifiedBy>Jerica Stibilj</cp:lastModifiedBy>
  <cp:revision>3</cp:revision>
  <dcterms:created xsi:type="dcterms:W3CDTF">2022-02-25T08:09:00Z</dcterms:created>
  <dcterms:modified xsi:type="dcterms:W3CDTF">2022-02-25T08:33:00Z</dcterms:modified>
</cp:coreProperties>
</file>