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CC30" w14:textId="77777777" w:rsidR="00E132BA" w:rsidRDefault="00E132BA" w:rsidP="00624D78">
      <w:pPr>
        <w:rPr>
          <w:rFonts w:ascii="Calibri Light" w:hAnsi="Calibri Light"/>
          <w:b/>
          <w:szCs w:val="24"/>
        </w:rPr>
      </w:pPr>
    </w:p>
    <w:p w14:paraId="0546BD8D" w14:textId="77777777" w:rsidR="00E132BA" w:rsidRDefault="00E132BA" w:rsidP="00624D78">
      <w:pPr>
        <w:rPr>
          <w:rFonts w:ascii="Calibri Light" w:hAnsi="Calibri Light"/>
          <w:b/>
          <w:szCs w:val="24"/>
        </w:rPr>
      </w:pPr>
    </w:p>
    <w:p w14:paraId="678B50BB" w14:textId="77777777" w:rsidR="00E132BA" w:rsidRDefault="00E132BA" w:rsidP="00624D78">
      <w:pPr>
        <w:rPr>
          <w:rFonts w:ascii="Calibri Light" w:hAnsi="Calibri Light"/>
          <w:b/>
          <w:szCs w:val="24"/>
        </w:rPr>
      </w:pPr>
    </w:p>
    <w:p w14:paraId="43D1BBEF" w14:textId="77777777" w:rsidR="00E132BA" w:rsidRDefault="00E132BA" w:rsidP="00624D78">
      <w:pPr>
        <w:rPr>
          <w:rFonts w:ascii="Calibri Light" w:hAnsi="Calibri Light"/>
          <w:b/>
          <w:szCs w:val="24"/>
        </w:rPr>
      </w:pPr>
    </w:p>
    <w:p w14:paraId="5D7252BD" w14:textId="31A937E3" w:rsidR="00624D78" w:rsidRPr="00E12A83" w:rsidRDefault="00624D78" w:rsidP="00624D78">
      <w:pPr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>3. Obrazec: PROJEKT, sklop A</w:t>
      </w:r>
    </w:p>
    <w:p w14:paraId="4E669BFA" w14:textId="77777777" w:rsidR="00E132BA" w:rsidRPr="00E12A83" w:rsidRDefault="00E132BA" w:rsidP="00624D78">
      <w:pPr>
        <w:rPr>
          <w:rFonts w:ascii="Calibri Light" w:hAnsi="Calibri Ligh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403"/>
      </w:tblGrid>
      <w:tr w:rsidR="00624D78" w:rsidRPr="00E12A83" w14:paraId="19DEF165" w14:textId="77777777" w:rsidTr="00BF257D">
        <w:tc>
          <w:tcPr>
            <w:tcW w:w="4838" w:type="dxa"/>
            <w:shd w:val="clear" w:color="auto" w:fill="auto"/>
            <w:vAlign w:val="center"/>
          </w:tcPr>
          <w:p w14:paraId="0A173099" w14:textId="77777777" w:rsidR="00624D78" w:rsidRPr="00E12A83" w:rsidRDefault="00624D78" w:rsidP="00BF257D">
            <w:pPr>
              <w:spacing w:after="240"/>
              <w:jc w:val="center"/>
              <w:rPr>
                <w:rFonts w:ascii="Calibri Light" w:hAnsi="Calibri Light"/>
                <w:b/>
                <w:szCs w:val="24"/>
              </w:rPr>
            </w:pPr>
            <w:r w:rsidRPr="00E12A83">
              <w:rPr>
                <w:rFonts w:ascii="Calibri Light" w:hAnsi="Calibri Light"/>
                <w:b/>
                <w:szCs w:val="24"/>
              </w:rPr>
              <w:t>NAZIV PROJEKTA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36B005E5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b/>
                <w:szCs w:val="24"/>
              </w:rPr>
            </w:pPr>
          </w:p>
        </w:tc>
      </w:tr>
      <w:tr w:rsidR="00624D78" w:rsidRPr="00E12A83" w14:paraId="52B1EAF6" w14:textId="77777777" w:rsidTr="00BF257D">
        <w:tc>
          <w:tcPr>
            <w:tcW w:w="4838" w:type="dxa"/>
            <w:shd w:val="clear" w:color="auto" w:fill="auto"/>
            <w:vAlign w:val="center"/>
          </w:tcPr>
          <w:p w14:paraId="18DF62F2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1. Ime oz. naziv prijavitelja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4CE39AAE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6A058F17" w14:textId="77777777" w:rsidTr="00BF257D">
        <w:tc>
          <w:tcPr>
            <w:tcW w:w="4838" w:type="dxa"/>
            <w:shd w:val="clear" w:color="auto" w:fill="auto"/>
            <w:vAlign w:val="center"/>
          </w:tcPr>
          <w:p w14:paraId="0E8FD2D6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2. Navedba področja (opredelitev iz 1. člena Pravilnika; 1 ali 2 ali 3)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3E980BB2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7410B925" w14:textId="77777777" w:rsidTr="00BF257D">
        <w:tc>
          <w:tcPr>
            <w:tcW w:w="4838" w:type="dxa"/>
            <w:shd w:val="clear" w:color="auto" w:fill="auto"/>
            <w:vAlign w:val="center"/>
          </w:tcPr>
          <w:p w14:paraId="724F66FB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3. Število udeležencev  s stalnim bivališčem v občini Ajdovščina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6B2E8E29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26D08F94" w14:textId="77777777" w:rsidTr="00BF257D">
        <w:tc>
          <w:tcPr>
            <w:tcW w:w="4838" w:type="dxa"/>
            <w:shd w:val="clear" w:color="auto" w:fill="auto"/>
            <w:vAlign w:val="center"/>
          </w:tcPr>
          <w:p w14:paraId="409BC331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 xml:space="preserve">4. Čas izvajanja projekta 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329C074B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086233F3" w14:textId="77777777" w:rsidTr="00BF257D">
        <w:tc>
          <w:tcPr>
            <w:tcW w:w="4838" w:type="dxa"/>
            <w:shd w:val="clear" w:color="auto" w:fill="auto"/>
            <w:vAlign w:val="center"/>
          </w:tcPr>
          <w:p w14:paraId="2A20F79C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- število dni izvajanja projekta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4DC7E327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0FF26B35" w14:textId="77777777" w:rsidTr="00BF257D">
        <w:trPr>
          <w:trHeight w:val="726"/>
        </w:trPr>
        <w:tc>
          <w:tcPr>
            <w:tcW w:w="4838" w:type="dxa"/>
            <w:vMerge w:val="restart"/>
            <w:shd w:val="clear" w:color="auto" w:fill="auto"/>
            <w:vAlign w:val="center"/>
          </w:tcPr>
          <w:p w14:paraId="3A6FB084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5. Kraj izvajanja programa</w:t>
            </w:r>
          </w:p>
          <w:p w14:paraId="69D39D7B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b/>
                <w:szCs w:val="24"/>
              </w:rPr>
              <w:t>(navesti kraj in prostor)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764D563D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Navedba krajevnih skupnosti:</w:t>
            </w:r>
          </w:p>
        </w:tc>
      </w:tr>
      <w:tr w:rsidR="00624D78" w:rsidRPr="00E12A83" w14:paraId="64DC313B" w14:textId="77777777" w:rsidTr="00BF257D">
        <w:trPr>
          <w:trHeight w:val="682"/>
        </w:trPr>
        <w:tc>
          <w:tcPr>
            <w:tcW w:w="4838" w:type="dxa"/>
            <w:vMerge/>
            <w:shd w:val="clear" w:color="auto" w:fill="auto"/>
            <w:vAlign w:val="center"/>
          </w:tcPr>
          <w:p w14:paraId="62078C45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</w:p>
        </w:tc>
        <w:tc>
          <w:tcPr>
            <w:tcW w:w="4782" w:type="dxa"/>
            <w:shd w:val="clear" w:color="auto" w:fill="auto"/>
            <w:vAlign w:val="center"/>
          </w:tcPr>
          <w:p w14:paraId="569D1FDC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Prostor:</w:t>
            </w:r>
          </w:p>
        </w:tc>
      </w:tr>
      <w:tr w:rsidR="00624D78" w:rsidRPr="00E12A83" w14:paraId="64B20888" w14:textId="77777777" w:rsidTr="00BF257D">
        <w:tc>
          <w:tcPr>
            <w:tcW w:w="4838" w:type="dxa"/>
            <w:shd w:val="clear" w:color="auto" w:fill="auto"/>
            <w:vAlign w:val="center"/>
          </w:tcPr>
          <w:p w14:paraId="6E599D5E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6. Povzetek projekta (prikaz v alinejah-do pet)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7EF6FF6E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27DE7414" w14:textId="77777777" w:rsidTr="00BF257D">
        <w:tc>
          <w:tcPr>
            <w:tcW w:w="4838" w:type="dxa"/>
            <w:shd w:val="clear" w:color="auto" w:fill="auto"/>
            <w:vAlign w:val="center"/>
          </w:tcPr>
          <w:p w14:paraId="1CFE4710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7. Navedba ali projekt zagotavlja neformalno izobraževanje, večanje kompetenc udeležencev – udeleženci pridobijo ustrezno potrdilo o pridobljeni usposobljenosti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61F8FBBD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7947C79B" w14:textId="77777777" w:rsidTr="00BF257D">
        <w:tc>
          <w:tcPr>
            <w:tcW w:w="4838" w:type="dxa"/>
            <w:shd w:val="clear" w:color="auto" w:fill="auto"/>
            <w:vAlign w:val="center"/>
          </w:tcPr>
          <w:p w14:paraId="1C17E4C1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- Kraj izvedbe izobraževanja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5BAF9083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76FB0A46" w14:textId="77777777" w:rsidTr="00BF257D">
        <w:tc>
          <w:tcPr>
            <w:tcW w:w="4838" w:type="dxa"/>
            <w:shd w:val="clear" w:color="auto" w:fill="auto"/>
            <w:vAlign w:val="center"/>
          </w:tcPr>
          <w:p w14:paraId="51C1733A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- Navedba področja izobraževanja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056E63E5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32C6B55A" w14:textId="77777777" w:rsidTr="00BF257D">
        <w:tc>
          <w:tcPr>
            <w:tcW w:w="4838" w:type="dxa"/>
            <w:shd w:val="clear" w:color="auto" w:fill="auto"/>
            <w:vAlign w:val="center"/>
          </w:tcPr>
          <w:p w14:paraId="17C62794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- Navedba pridobljenih usposobljenosti/ kompetencah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27E90DE4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0216C170" w14:textId="77777777" w:rsidTr="00BF257D">
        <w:tc>
          <w:tcPr>
            <w:tcW w:w="4838" w:type="dxa"/>
            <w:shd w:val="clear" w:color="auto" w:fill="auto"/>
            <w:vAlign w:val="center"/>
          </w:tcPr>
          <w:p w14:paraId="0C280927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- Navedba izdajatelja potrdila o pridobljeni usposobljenosti/kompetencah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76F3CD45" w14:textId="77777777" w:rsidR="00624D78" w:rsidRPr="00E12A83" w:rsidRDefault="00624D78" w:rsidP="00BF257D">
            <w:pPr>
              <w:spacing w:after="240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7974ADB1" w14:textId="77777777" w:rsidTr="00BF257D">
        <w:tc>
          <w:tcPr>
            <w:tcW w:w="4838" w:type="dxa"/>
            <w:shd w:val="clear" w:color="auto" w:fill="auto"/>
            <w:vAlign w:val="center"/>
          </w:tcPr>
          <w:p w14:paraId="3E07926C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8. Finančna konstrukcija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4388FD92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23FF216E" w14:textId="77777777" w:rsidTr="00BF257D">
        <w:tc>
          <w:tcPr>
            <w:tcW w:w="4838" w:type="dxa"/>
            <w:shd w:val="clear" w:color="auto" w:fill="auto"/>
            <w:vAlign w:val="center"/>
          </w:tcPr>
          <w:p w14:paraId="0C384F79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b/>
                <w:szCs w:val="24"/>
              </w:rPr>
            </w:pPr>
            <w:r w:rsidRPr="00E12A83">
              <w:rPr>
                <w:rFonts w:ascii="Calibri Light" w:hAnsi="Calibri Light"/>
                <w:b/>
                <w:szCs w:val="24"/>
              </w:rPr>
              <w:t>a) Stroški projekta skupaj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674D8549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624D78" w:rsidRPr="00E12A83" w14:paraId="3F8204D2" w14:textId="77777777" w:rsidTr="00BF257D">
        <w:tc>
          <w:tcPr>
            <w:tcW w:w="4838" w:type="dxa"/>
            <w:shd w:val="clear" w:color="auto" w:fill="auto"/>
            <w:vAlign w:val="center"/>
          </w:tcPr>
          <w:p w14:paraId="0DB23F9F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b/>
                <w:szCs w:val="24"/>
              </w:rPr>
            </w:pPr>
            <w:r w:rsidRPr="00E12A83">
              <w:rPr>
                <w:rFonts w:ascii="Calibri Light" w:hAnsi="Calibri Light"/>
                <w:b/>
                <w:szCs w:val="24"/>
              </w:rPr>
              <w:t>b) Prihodki za izvedbo projekta skupaj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0A3F7541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624D78" w:rsidRPr="00E12A83" w14:paraId="6E5440D0" w14:textId="77777777" w:rsidTr="00BF257D">
        <w:tc>
          <w:tcPr>
            <w:tcW w:w="4838" w:type="dxa"/>
            <w:shd w:val="clear" w:color="auto" w:fill="auto"/>
            <w:vAlign w:val="center"/>
          </w:tcPr>
          <w:p w14:paraId="79FFCDB1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lastRenderedPageBreak/>
              <w:t>-pričakovana sredstva razpisa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65830499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43BF130D" w14:textId="77777777" w:rsidTr="00BF257D">
        <w:tc>
          <w:tcPr>
            <w:tcW w:w="4838" w:type="dxa"/>
            <w:shd w:val="clear" w:color="auto" w:fill="auto"/>
            <w:vAlign w:val="center"/>
          </w:tcPr>
          <w:p w14:paraId="31476699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-lastna sredstva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1B37B8F3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7C884FA6" w14:textId="77777777" w:rsidTr="00BF257D">
        <w:tc>
          <w:tcPr>
            <w:tcW w:w="4838" w:type="dxa"/>
            <w:shd w:val="clear" w:color="auto" w:fill="auto"/>
            <w:vAlign w:val="center"/>
          </w:tcPr>
          <w:p w14:paraId="144AAC39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-sredstva udeležencev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0FBDB9A9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6722143A" w14:textId="77777777" w:rsidTr="00BF257D">
        <w:tc>
          <w:tcPr>
            <w:tcW w:w="4838" w:type="dxa"/>
            <w:shd w:val="clear" w:color="auto" w:fill="auto"/>
            <w:vAlign w:val="center"/>
          </w:tcPr>
          <w:p w14:paraId="1464898B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-drugi viri: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6FFD653F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2BD5BC52" w14:textId="77777777" w:rsidTr="00BF257D">
        <w:tc>
          <w:tcPr>
            <w:tcW w:w="4838" w:type="dxa"/>
            <w:shd w:val="clear" w:color="auto" w:fill="auto"/>
            <w:vAlign w:val="center"/>
          </w:tcPr>
          <w:p w14:paraId="216ED61B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-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341885E7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</w:p>
        </w:tc>
      </w:tr>
      <w:tr w:rsidR="00624D78" w:rsidRPr="00E12A83" w14:paraId="229BB5BB" w14:textId="77777777" w:rsidTr="00BF257D">
        <w:tc>
          <w:tcPr>
            <w:tcW w:w="4838" w:type="dxa"/>
            <w:shd w:val="clear" w:color="auto" w:fill="auto"/>
            <w:vAlign w:val="center"/>
          </w:tcPr>
          <w:p w14:paraId="41A6619E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  <w:r w:rsidRPr="00E12A83">
              <w:rPr>
                <w:rFonts w:ascii="Calibri Light" w:hAnsi="Calibri Light"/>
                <w:szCs w:val="24"/>
              </w:rPr>
              <w:t>-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26FBBD59" w14:textId="77777777" w:rsidR="00624D78" w:rsidRPr="00E12A83" w:rsidRDefault="00624D78" w:rsidP="00BF257D">
            <w:pPr>
              <w:spacing w:after="240" w:line="276" w:lineRule="auto"/>
              <w:rPr>
                <w:rFonts w:ascii="Calibri Light" w:hAnsi="Calibri Light"/>
                <w:szCs w:val="24"/>
              </w:rPr>
            </w:pPr>
          </w:p>
        </w:tc>
      </w:tr>
    </w:tbl>
    <w:p w14:paraId="4A979BD4" w14:textId="77777777" w:rsidR="00624D78" w:rsidRPr="00E12A83" w:rsidRDefault="00624D78" w:rsidP="00624D78">
      <w:pPr>
        <w:jc w:val="center"/>
        <w:rPr>
          <w:rFonts w:ascii="Calibri Light" w:hAnsi="Calibri Light"/>
          <w:b/>
          <w:szCs w:val="24"/>
        </w:rPr>
      </w:pPr>
    </w:p>
    <w:p w14:paraId="3541E623" w14:textId="77777777" w:rsidR="00624D78" w:rsidRPr="00E12A83" w:rsidRDefault="00624D78" w:rsidP="00624D78">
      <w:pPr>
        <w:rPr>
          <w:rFonts w:ascii="Calibri Light" w:hAnsi="Calibri Light"/>
          <w:b/>
          <w:szCs w:val="24"/>
        </w:rPr>
      </w:pPr>
    </w:p>
    <w:p w14:paraId="3C26A98D" w14:textId="77777777" w:rsidR="00624D78" w:rsidRDefault="00624D78" w:rsidP="00624D78">
      <w:pPr>
        <w:jc w:val="both"/>
        <w:rPr>
          <w:rFonts w:ascii="Calibri Light" w:hAnsi="Calibri Light"/>
          <w:b/>
          <w:szCs w:val="24"/>
        </w:rPr>
      </w:pPr>
    </w:p>
    <w:p w14:paraId="32436216" w14:textId="77777777" w:rsidR="00624D78" w:rsidRDefault="00624D78" w:rsidP="00624D78">
      <w:pPr>
        <w:jc w:val="both"/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>K prijavi je potrebno priložiti opis projekta, ki vsebuje tudi cilje, ciljne skupine, čas izvajanja.</w:t>
      </w:r>
    </w:p>
    <w:p w14:paraId="5E16B3FE" w14:textId="77777777" w:rsidR="00624D78" w:rsidRPr="00E12A83" w:rsidRDefault="00624D78" w:rsidP="00624D78">
      <w:pPr>
        <w:jc w:val="both"/>
        <w:rPr>
          <w:rFonts w:ascii="Calibri Light" w:hAnsi="Calibri Light"/>
          <w:b/>
          <w:szCs w:val="24"/>
        </w:rPr>
      </w:pPr>
    </w:p>
    <w:p w14:paraId="2803F47C" w14:textId="77777777" w:rsidR="00624D78" w:rsidRDefault="00624D78" w:rsidP="00624D78">
      <w:pPr>
        <w:jc w:val="both"/>
        <w:rPr>
          <w:rFonts w:ascii="Calibri Light" w:hAnsi="Calibri Light"/>
          <w:b/>
          <w:szCs w:val="24"/>
        </w:rPr>
      </w:pPr>
    </w:p>
    <w:p w14:paraId="3AC71163" w14:textId="77777777" w:rsidR="00624D78" w:rsidRDefault="00624D78" w:rsidP="00624D78">
      <w:pPr>
        <w:jc w:val="both"/>
        <w:rPr>
          <w:rFonts w:ascii="Calibri Light" w:hAnsi="Calibri Light"/>
          <w:b/>
          <w:szCs w:val="24"/>
        </w:rPr>
      </w:pPr>
    </w:p>
    <w:p w14:paraId="01F2E2BA" w14:textId="77777777" w:rsidR="00624D78" w:rsidRPr="00E12A83" w:rsidRDefault="00624D78" w:rsidP="00624D78">
      <w:pPr>
        <w:jc w:val="both"/>
        <w:rPr>
          <w:rFonts w:ascii="Calibri Light" w:hAnsi="Calibri Light"/>
          <w:b/>
          <w:szCs w:val="24"/>
        </w:rPr>
      </w:pPr>
    </w:p>
    <w:p w14:paraId="5DF0B24A" w14:textId="77777777" w:rsidR="00624D78" w:rsidRPr="00E12A83" w:rsidRDefault="00624D78" w:rsidP="00624D78">
      <w:pPr>
        <w:rPr>
          <w:rFonts w:ascii="Calibri Light" w:hAnsi="Calibri Light"/>
          <w:b/>
          <w:szCs w:val="24"/>
        </w:rPr>
      </w:pPr>
    </w:p>
    <w:p w14:paraId="75F4ADFA" w14:textId="77777777" w:rsidR="00624D78" w:rsidRPr="00E12A83" w:rsidRDefault="00624D78" w:rsidP="00624D78">
      <w:pPr>
        <w:ind w:left="4956"/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>_______________________________</w:t>
      </w:r>
    </w:p>
    <w:p w14:paraId="680C14E6" w14:textId="77777777" w:rsidR="00624D78" w:rsidRDefault="00624D78" w:rsidP="00624D78">
      <w:pPr>
        <w:ind w:left="4248" w:firstLine="708"/>
        <w:rPr>
          <w:rFonts w:ascii="Calibri Light" w:hAnsi="Calibri Light"/>
          <w:b/>
          <w:szCs w:val="24"/>
        </w:rPr>
      </w:pPr>
    </w:p>
    <w:p w14:paraId="46C352A5" w14:textId="6CDFFD7A" w:rsidR="00624D78" w:rsidRPr="00E12A83" w:rsidRDefault="00624D78" w:rsidP="00624D78">
      <w:pPr>
        <w:ind w:left="4248" w:firstLine="708"/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>Podpis</w:t>
      </w:r>
    </w:p>
    <w:p w14:paraId="0F885ADB" w14:textId="77777777" w:rsidR="007F696E" w:rsidRDefault="007F696E"/>
    <w:sectPr w:rsidR="007F696E" w:rsidSect="00E132BA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DE2D" w14:textId="77777777" w:rsidR="00E132BA" w:rsidRDefault="00E132BA" w:rsidP="00E132BA">
      <w:r>
        <w:separator/>
      </w:r>
    </w:p>
  </w:endnote>
  <w:endnote w:type="continuationSeparator" w:id="0">
    <w:p w14:paraId="3DC4E11A" w14:textId="77777777" w:rsidR="00E132BA" w:rsidRDefault="00E132BA" w:rsidP="00E1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1F59" w14:textId="77777777" w:rsidR="00E132BA" w:rsidRDefault="00E132BA" w:rsidP="00E132BA">
      <w:r>
        <w:separator/>
      </w:r>
    </w:p>
  </w:footnote>
  <w:footnote w:type="continuationSeparator" w:id="0">
    <w:p w14:paraId="5C4D5F61" w14:textId="77777777" w:rsidR="00E132BA" w:rsidRDefault="00E132BA" w:rsidP="00E13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4442" w14:textId="31DE861B" w:rsidR="00E132BA" w:rsidRDefault="00E132BA">
    <w:pPr>
      <w:pStyle w:val="Glav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669E967" wp14:editId="601F7529">
          <wp:simplePos x="0" y="0"/>
          <wp:positionH relativeFrom="page">
            <wp:posOffset>4445</wp:posOffset>
          </wp:positionH>
          <wp:positionV relativeFrom="page">
            <wp:posOffset>1270</wp:posOffset>
          </wp:positionV>
          <wp:extent cx="4057650" cy="132397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1"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96"/>
    <w:rsid w:val="00114096"/>
    <w:rsid w:val="00624D78"/>
    <w:rsid w:val="007F696E"/>
    <w:rsid w:val="00E1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3FC11C"/>
  <w15:chartTrackingRefBased/>
  <w15:docId w15:val="{26EB4936-A846-4F76-80E4-81C03EEC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4D7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Znak">
    <w:name w:val="Znak Znak Znak Znak"/>
    <w:basedOn w:val="Navaden"/>
    <w:rsid w:val="00624D78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E132B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132BA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132B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132BA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Jerica Stibilj</cp:lastModifiedBy>
  <cp:revision>3</cp:revision>
  <dcterms:created xsi:type="dcterms:W3CDTF">2022-02-25T08:10:00Z</dcterms:created>
  <dcterms:modified xsi:type="dcterms:W3CDTF">2022-02-25T08:34:00Z</dcterms:modified>
</cp:coreProperties>
</file>