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0AAD" w14:textId="77777777" w:rsidR="00AC5209" w:rsidRPr="007A1B92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F5C428D" w14:textId="77777777" w:rsidR="00665588" w:rsidRPr="007A1B9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171DB71" w14:textId="77777777" w:rsidR="00665588" w:rsidRPr="007A1B92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7FC24B8" w14:textId="6D3E66AF" w:rsidR="001D1F9A" w:rsidRPr="007A1B92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Prijava na javni razpis</w:t>
      </w:r>
      <w:r w:rsidR="00425C6C" w:rsidRPr="007A1B92">
        <w:rPr>
          <w:rFonts w:ascii="Calibri Light" w:hAnsi="Calibri Light" w:cs="Calibri Light"/>
          <w:b/>
          <w:szCs w:val="24"/>
        </w:rPr>
        <w:t xml:space="preserve"> </w:t>
      </w:r>
      <w:r w:rsidRPr="007A1B92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7A1B92">
        <w:rPr>
          <w:rFonts w:ascii="Calibri Light" w:hAnsi="Calibri Light" w:cs="Calibri Light"/>
          <w:b/>
          <w:szCs w:val="24"/>
        </w:rPr>
        <w:t xml:space="preserve"> v letu 202</w:t>
      </w:r>
      <w:r w:rsidR="00CE7B38" w:rsidRPr="007A1B92">
        <w:rPr>
          <w:rFonts w:ascii="Calibri Light" w:hAnsi="Calibri Light" w:cs="Calibri Light"/>
          <w:b/>
          <w:szCs w:val="24"/>
        </w:rPr>
        <w:t>2</w:t>
      </w:r>
      <w:r w:rsidRPr="007A1B92">
        <w:rPr>
          <w:rFonts w:ascii="Calibri Light" w:hAnsi="Calibri Light" w:cs="Calibri Light"/>
          <w:b/>
          <w:szCs w:val="24"/>
        </w:rPr>
        <w:t>:</w:t>
      </w:r>
    </w:p>
    <w:p w14:paraId="6F194FD4" w14:textId="4A71F732" w:rsidR="001D1F9A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1125054B" w14:textId="77777777" w:rsidR="00917EEA" w:rsidRPr="007A1B92" w:rsidRDefault="00917EE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9186B12" w14:textId="77777777" w:rsidR="00E1622D" w:rsidRPr="007A1B92" w:rsidRDefault="004E2336" w:rsidP="00AC5209">
      <w:pPr>
        <w:spacing w:after="0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FILMSKA IN VIDEO</w:t>
      </w:r>
      <w:r w:rsidR="006E7807" w:rsidRPr="007A1B92">
        <w:rPr>
          <w:rFonts w:ascii="Calibri Light" w:hAnsi="Calibri Light" w:cs="Calibri Light"/>
          <w:b/>
          <w:szCs w:val="24"/>
        </w:rPr>
        <w:t xml:space="preserve"> DEJAVNOST</w:t>
      </w:r>
    </w:p>
    <w:p w14:paraId="78D054BF" w14:textId="77777777" w:rsidR="00B978C8" w:rsidRPr="007A1B92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6B5020F7" w14:textId="49F80203" w:rsidR="00E1622D" w:rsidRPr="007A1B92" w:rsidRDefault="00917EEA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7A1B92">
        <w:rPr>
          <w:rFonts w:ascii="Calibri Light" w:hAnsi="Calibri Light" w:cs="Calibri Light"/>
          <w:szCs w:val="22"/>
        </w:rPr>
        <w:t>Podatki o prijavitelju</w:t>
      </w:r>
      <w:bookmarkEnd w:id="0"/>
    </w:p>
    <w:p w14:paraId="0094CE67" w14:textId="2CDF3FA6" w:rsidR="00E1622D" w:rsidRPr="007A1B92" w:rsidRDefault="00E1622D" w:rsidP="00E1622D">
      <w:pPr>
        <w:pStyle w:val="Naslov6"/>
        <w:numPr>
          <w:ilvl w:val="0"/>
          <w:numId w:val="0"/>
        </w:numPr>
        <w:jc w:val="center"/>
        <w:rPr>
          <w:rFonts w:ascii="Calibri Light" w:hAnsi="Calibri Light" w:cs="Calibri Light"/>
          <w:szCs w:val="22"/>
        </w:rPr>
      </w:pPr>
    </w:p>
    <w:p w14:paraId="67BEF5D2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3E9602B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B1B1F9F" w14:textId="0DF63D4A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Naziv: </w:t>
      </w:r>
    </w:p>
    <w:p w14:paraId="6A98F3F8" w14:textId="3A9A0125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7A1B92">
        <w:rPr>
          <w:rFonts w:ascii="Calibri Light" w:hAnsi="Calibri Light" w:cs="Calibri Light"/>
          <w:szCs w:val="24"/>
        </w:rPr>
        <w:t>večsekcijskih</w:t>
      </w:r>
      <w:proofErr w:type="spellEnd"/>
      <w:r w:rsidRPr="007A1B92">
        <w:rPr>
          <w:rFonts w:ascii="Calibri Light" w:hAnsi="Calibri Light" w:cs="Calibri Light"/>
          <w:szCs w:val="24"/>
        </w:rPr>
        <w:t xml:space="preserve"> društev): </w:t>
      </w:r>
    </w:p>
    <w:p w14:paraId="08D46FCD" w14:textId="412ACA4C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Sedež: </w:t>
      </w:r>
    </w:p>
    <w:p w14:paraId="58D1C4DE" w14:textId="219FA7FE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E-mail: </w:t>
      </w:r>
    </w:p>
    <w:p w14:paraId="027A57BD" w14:textId="04FC81B6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Matična številka:  </w:t>
      </w:r>
    </w:p>
    <w:p w14:paraId="2A848E08" w14:textId="6608CCB3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DŠ: </w:t>
      </w:r>
    </w:p>
    <w:p w14:paraId="3A498E5E" w14:textId="7AA1E7F5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TRR:  </w:t>
      </w:r>
    </w:p>
    <w:p w14:paraId="32E7853D" w14:textId="4CC979FA" w:rsidR="00E1622D" w:rsidRPr="007A1B9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odprt pri banki</w:t>
      </w:r>
      <w:r w:rsidR="00344BEC" w:rsidRPr="007A1B92">
        <w:rPr>
          <w:rFonts w:ascii="Calibri Light" w:hAnsi="Calibri Light" w:cs="Calibri Light"/>
          <w:szCs w:val="24"/>
        </w:rPr>
        <w:t>:</w:t>
      </w:r>
      <w:r w:rsidRPr="007A1B92">
        <w:rPr>
          <w:rFonts w:ascii="Calibri Light" w:hAnsi="Calibri Light" w:cs="Calibri Light"/>
          <w:szCs w:val="24"/>
        </w:rPr>
        <w:t xml:space="preserve"> </w:t>
      </w:r>
    </w:p>
    <w:p w14:paraId="76EF4DDF" w14:textId="685956BE" w:rsidR="00E1622D" w:rsidRPr="007A1B9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Ime in priimek odgovorne osebe: </w:t>
      </w:r>
    </w:p>
    <w:p w14:paraId="558B669C" w14:textId="14CC7993" w:rsidR="00E1622D" w:rsidRPr="007A1B9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E-mail*: </w:t>
      </w:r>
      <w:r w:rsidR="00344BEC" w:rsidRPr="007A1B92">
        <w:rPr>
          <w:rFonts w:ascii="Calibri Light" w:hAnsi="Calibri Light" w:cs="Calibri Light"/>
          <w:szCs w:val="24"/>
        </w:rPr>
        <w:t xml:space="preserve">                                                      </w:t>
      </w:r>
      <w:r w:rsidRPr="007A1B92">
        <w:rPr>
          <w:rFonts w:ascii="Calibri Light" w:hAnsi="Calibri Light" w:cs="Calibri Light"/>
          <w:szCs w:val="24"/>
        </w:rPr>
        <w:t xml:space="preserve">  Tel*.: </w:t>
      </w:r>
    </w:p>
    <w:p w14:paraId="5FEC5F96" w14:textId="175D4D3E" w:rsidR="00E1622D" w:rsidRPr="007A1B9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Leto ustanovitve/registracije: </w:t>
      </w:r>
      <w:r w:rsidR="00344BEC" w:rsidRPr="007A1B92">
        <w:rPr>
          <w:rFonts w:ascii="Calibri Light" w:hAnsi="Calibri Light" w:cs="Calibri Light"/>
          <w:szCs w:val="24"/>
        </w:rPr>
        <w:t xml:space="preserve">                      </w:t>
      </w:r>
      <w:r w:rsidRPr="007A1B92">
        <w:rPr>
          <w:rFonts w:ascii="Calibri Light" w:hAnsi="Calibri Light" w:cs="Calibri Light"/>
          <w:szCs w:val="24"/>
        </w:rPr>
        <w:t xml:space="preserve">Šifra dejavnosti: </w:t>
      </w:r>
    </w:p>
    <w:p w14:paraId="0A1BF36F" w14:textId="77777777" w:rsidR="00E1622D" w:rsidRPr="007A1B92" w:rsidRDefault="00E1622D" w:rsidP="00043D3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Obvezna priloga: </w:t>
      </w:r>
      <w:r w:rsidRPr="007A1B92">
        <w:rPr>
          <w:rFonts w:ascii="Calibri Light" w:hAnsi="Calibri Light" w:cs="Calibri Light"/>
          <w:i/>
          <w:szCs w:val="24"/>
        </w:rPr>
        <w:t>kopija</w:t>
      </w:r>
      <w:r w:rsidRPr="007A1B92">
        <w:rPr>
          <w:rFonts w:ascii="Calibri Light" w:hAnsi="Calibri Light" w:cs="Calibri Light"/>
          <w:szCs w:val="24"/>
        </w:rPr>
        <w:t xml:space="preserve"> veljavnega</w:t>
      </w:r>
      <w:r w:rsidRPr="007A1B92">
        <w:rPr>
          <w:rFonts w:ascii="Calibri Light" w:hAnsi="Calibri Light" w:cs="Calibri Light"/>
          <w:b/>
          <w:i/>
          <w:szCs w:val="24"/>
        </w:rPr>
        <w:t xml:space="preserve"> </w:t>
      </w:r>
      <w:r w:rsidRPr="007A1B92">
        <w:rPr>
          <w:rFonts w:ascii="Calibri Light" w:hAnsi="Calibri Light" w:cs="Calibri Light"/>
          <w:i/>
          <w:szCs w:val="24"/>
        </w:rPr>
        <w:t>statuta</w:t>
      </w:r>
      <w:r w:rsidRPr="007A1B92">
        <w:rPr>
          <w:rFonts w:ascii="Calibri Light" w:hAnsi="Calibri Light" w:cs="Calibri Light"/>
          <w:b/>
          <w:i/>
          <w:szCs w:val="24"/>
        </w:rPr>
        <w:t xml:space="preserve"> </w:t>
      </w:r>
      <w:r w:rsidRPr="007A1B92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D56990D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E3A7C9D" w14:textId="77777777" w:rsidR="00E1622D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CB544D" w14:textId="77777777" w:rsidR="00AC5209" w:rsidRPr="007A1B92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7A1B92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576DC977" w14:textId="77777777" w:rsidR="00C7533C" w:rsidRPr="007A1B92" w:rsidRDefault="00C7533C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29D6BC9D" w14:textId="77777777" w:rsidR="00C7533C" w:rsidRPr="007A1B92" w:rsidRDefault="00C7533C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7A1B92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3DE00551" w14:textId="096183AC" w:rsidR="00965BE8" w:rsidRPr="007A1B92" w:rsidRDefault="00965BE8" w:rsidP="00965BE8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7A1B92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7A1B92">
        <w:rPr>
          <w:rFonts w:ascii="Calibri Light" w:hAnsi="Calibri Light" w:cs="Calibri Light"/>
        </w:rPr>
        <w:t xml:space="preserve"> v letu 202</w:t>
      </w:r>
      <w:r w:rsidR="00917EEA">
        <w:rPr>
          <w:rFonts w:ascii="Calibri Light" w:hAnsi="Calibri Light" w:cs="Calibri Light"/>
        </w:rPr>
        <w:t>2</w:t>
      </w:r>
    </w:p>
    <w:p w14:paraId="5638BC6E" w14:textId="77777777" w:rsidR="00965BE8" w:rsidRPr="007A1B92" w:rsidRDefault="00965BE8" w:rsidP="00965BE8">
      <w:pPr>
        <w:spacing w:after="0"/>
        <w:rPr>
          <w:rFonts w:ascii="Calibri Light" w:hAnsi="Calibri Light" w:cs="Calibri Light"/>
          <w:sz w:val="22"/>
        </w:rPr>
      </w:pPr>
    </w:p>
    <w:p w14:paraId="64D275E9" w14:textId="77777777" w:rsidR="00344BEC" w:rsidRPr="007A1B92" w:rsidRDefault="00344BEC" w:rsidP="00965BE8">
      <w:pPr>
        <w:spacing w:after="0"/>
        <w:rPr>
          <w:rFonts w:ascii="Calibri Light" w:hAnsi="Calibri Light" w:cs="Calibri Light"/>
          <w:bCs/>
          <w:szCs w:val="19"/>
        </w:rPr>
      </w:pPr>
    </w:p>
    <w:p w14:paraId="25137D4B" w14:textId="77777777" w:rsidR="00344BEC" w:rsidRPr="007A1B92" w:rsidRDefault="00344BEC" w:rsidP="00344BEC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7A1B92">
        <w:rPr>
          <w:rFonts w:ascii="Calibri Light" w:hAnsi="Calibri Light" w:cs="Calibri Light"/>
          <w:b/>
        </w:rPr>
        <w:t>Članstvo in umetniški vodje v letu 2022:</w:t>
      </w:r>
    </w:p>
    <w:p w14:paraId="77BA779D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0"/>
        </w:rPr>
      </w:pPr>
    </w:p>
    <w:p w14:paraId="478BCC47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Društvo šteje skupaj ____ aktivnih članov.</w:t>
      </w:r>
    </w:p>
    <w:p w14:paraId="59289E93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065864FE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Ime skupine: </w:t>
      </w:r>
    </w:p>
    <w:p w14:paraId="082713DB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5E317925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  <w:u w:val="single"/>
        </w:rPr>
      </w:pPr>
      <w:r w:rsidRPr="007A1B92">
        <w:rPr>
          <w:rFonts w:ascii="Calibri Light" w:hAnsi="Calibri Light" w:cs="Calibri Light"/>
          <w:sz w:val="22"/>
        </w:rPr>
        <w:t>Število članic:</w:t>
      </w:r>
    </w:p>
    <w:p w14:paraId="2B017050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Število članov:</w:t>
      </w:r>
    </w:p>
    <w:p w14:paraId="713E67CE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  <w:u w:val="single"/>
        </w:rPr>
      </w:pPr>
      <w:r w:rsidRPr="007A1B92">
        <w:rPr>
          <w:rFonts w:ascii="Calibri Light" w:hAnsi="Calibri Light" w:cs="Calibri Light"/>
          <w:sz w:val="22"/>
        </w:rPr>
        <w:t>Skupaj:</w:t>
      </w:r>
    </w:p>
    <w:p w14:paraId="02213344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4EB85AB2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117C31D7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6490C10C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Ime in priimek mentorja (strokovno delo, izobraževanje, opišite):</w:t>
      </w:r>
    </w:p>
    <w:p w14:paraId="204ACF30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70FB3881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70B3A56C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36DE041D" w14:textId="77777777" w:rsidR="00344BEC" w:rsidRPr="007A1B92" w:rsidRDefault="00344BEC" w:rsidP="00344BEC">
      <w:pPr>
        <w:spacing w:after="0"/>
        <w:rPr>
          <w:rFonts w:ascii="Calibri Light" w:hAnsi="Calibri Light" w:cs="Calibri Light"/>
          <w:sz w:val="22"/>
        </w:rPr>
      </w:pPr>
    </w:p>
    <w:p w14:paraId="7E50AB51" w14:textId="77777777" w:rsidR="00344BEC" w:rsidRPr="007A1B92" w:rsidRDefault="00344BEC" w:rsidP="00344BEC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7A1B92">
        <w:rPr>
          <w:rFonts w:ascii="Calibri Light" w:hAnsi="Calibri Light" w:cs="Calibri Light"/>
          <w:b/>
          <w:szCs w:val="19"/>
        </w:rPr>
        <w:t xml:space="preserve">Predviden program v letu 2022 </w:t>
      </w:r>
      <w:r w:rsidRPr="007A1B92">
        <w:rPr>
          <w:rFonts w:ascii="Calibri Light" w:hAnsi="Calibri Light" w:cs="Calibri Light"/>
          <w:szCs w:val="19"/>
        </w:rPr>
        <w:t>(opis programa)</w:t>
      </w:r>
    </w:p>
    <w:p w14:paraId="77C93A02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DC35B07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A8828EF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497295F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61B057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5AD8BE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DDD2FC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97EBFBA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E8E4BFE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40607D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667C8A0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6889631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0F69737" w14:textId="77777777" w:rsidR="00344BEC" w:rsidRPr="007A1B92" w:rsidRDefault="00344BEC" w:rsidP="00344BEC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7A1B92">
        <w:rPr>
          <w:rFonts w:ascii="Calibri Light" w:hAnsi="Calibri Light" w:cs="Calibri Light"/>
          <w:b/>
          <w:bCs/>
        </w:rPr>
        <w:t>Število študijskih srečanj v letu 2022</w:t>
      </w:r>
      <w:r w:rsidRPr="007A1B92">
        <w:rPr>
          <w:rFonts w:ascii="Calibri Light" w:hAnsi="Calibri Light" w:cs="Calibri Light"/>
          <w:b/>
          <w:bCs/>
          <w:sz w:val="22"/>
        </w:rPr>
        <w:t xml:space="preserve">: </w:t>
      </w:r>
    </w:p>
    <w:p w14:paraId="4F13E269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8E1B048" w14:textId="77777777" w:rsidR="00344BEC" w:rsidRPr="007A1B92" w:rsidRDefault="00344BEC" w:rsidP="00344BE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F1FD0F2" w14:textId="77777777" w:rsidR="00965BE8" w:rsidRPr="007A1B92" w:rsidRDefault="00965BE8" w:rsidP="00965BE8">
      <w:pPr>
        <w:spacing w:after="0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029FC85B" w14:textId="7AAEC0F9" w:rsidR="00965BE8" w:rsidRPr="007A1B92" w:rsidRDefault="007A1B92" w:rsidP="007A1B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7A1B92">
        <w:rPr>
          <w:rFonts w:ascii="Calibri Light" w:hAnsi="Calibri Light" w:cs="Calibri Light"/>
          <w:b/>
          <w:bCs/>
          <w:szCs w:val="19"/>
        </w:rPr>
        <w:t>S</w:t>
      </w:r>
      <w:r w:rsidR="00965BE8" w:rsidRPr="007A1B92">
        <w:rPr>
          <w:rFonts w:ascii="Calibri Light" w:hAnsi="Calibri Light" w:cs="Calibri Light"/>
          <w:b/>
          <w:bCs/>
          <w:szCs w:val="19"/>
        </w:rPr>
        <w:t xml:space="preserve">amostojne </w:t>
      </w:r>
      <w:r w:rsidRPr="007A1B92">
        <w:rPr>
          <w:rFonts w:ascii="Calibri Light" w:hAnsi="Calibri Light" w:cs="Calibri Light"/>
          <w:b/>
          <w:bCs/>
          <w:szCs w:val="19"/>
        </w:rPr>
        <w:t xml:space="preserve">filmske ali video </w:t>
      </w:r>
      <w:r w:rsidR="00965BE8" w:rsidRPr="007A1B92">
        <w:rPr>
          <w:rFonts w:ascii="Calibri Light" w:hAnsi="Calibri Light" w:cs="Calibri Light"/>
          <w:b/>
          <w:bCs/>
          <w:szCs w:val="19"/>
        </w:rPr>
        <w:t>projekcije v letu 202</w:t>
      </w:r>
      <w:r w:rsidRPr="007A1B92">
        <w:rPr>
          <w:rFonts w:ascii="Calibri Light" w:hAnsi="Calibri Light" w:cs="Calibri Light"/>
          <w:b/>
          <w:bCs/>
          <w:szCs w:val="19"/>
        </w:rPr>
        <w:t>2:</w:t>
      </w:r>
    </w:p>
    <w:p w14:paraId="46D60906" w14:textId="77777777" w:rsidR="00965BE8" w:rsidRPr="007A1B92" w:rsidRDefault="00965BE8" w:rsidP="00965BE8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2A4AD33D" w14:textId="77777777" w:rsidR="007A1B92" w:rsidRPr="007A1B92" w:rsidRDefault="007A1B92" w:rsidP="007A1B92">
      <w:pPr>
        <w:spacing w:after="0" w:line="36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7A1B92" w:rsidRPr="007A1B92" w14:paraId="5CE1142D" w14:textId="77777777" w:rsidTr="00F1347E">
        <w:tc>
          <w:tcPr>
            <w:tcW w:w="988" w:type="dxa"/>
          </w:tcPr>
          <w:p w14:paraId="13969EEF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7A1B9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7A1B9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145BED26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25A598B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A1B92" w:rsidRPr="007A1B92" w14:paraId="3240FFA3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1CFDECF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EA38A95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30858BC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7014C8A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29BD3CE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F19332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4CCCE57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458664F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862A1F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AED0901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27F37A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110BE81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FDC687E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55A180E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DB745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EF3FB23" w14:textId="2EFE55E0" w:rsidR="00965BE8" w:rsidRDefault="00965BE8" w:rsidP="00965BE8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6E314ACA" w14:textId="77777777" w:rsidR="007A1B92" w:rsidRPr="007A1B92" w:rsidRDefault="007A1B92" w:rsidP="00965BE8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20F64F46" w14:textId="6B1B6F40" w:rsidR="00965BE8" w:rsidRPr="007A1B92" w:rsidRDefault="007A1B92" w:rsidP="007A1B92">
      <w:pPr>
        <w:pStyle w:val="Odstavekseznama"/>
        <w:numPr>
          <w:ilvl w:val="2"/>
          <w:numId w:val="3"/>
        </w:numPr>
        <w:rPr>
          <w:rFonts w:ascii="Calibri Light" w:hAnsi="Calibri Light" w:cs="Calibri Light"/>
          <w:szCs w:val="19"/>
        </w:rPr>
      </w:pPr>
      <w:r w:rsidRPr="007A1B92">
        <w:rPr>
          <w:rFonts w:ascii="Calibri Light" w:hAnsi="Calibri Light" w:cs="Calibri Light"/>
          <w:b/>
          <w:bCs/>
          <w:szCs w:val="19"/>
        </w:rPr>
        <w:t>S</w:t>
      </w:r>
      <w:r w:rsidR="00965BE8" w:rsidRPr="007A1B92">
        <w:rPr>
          <w:rFonts w:ascii="Calibri Light" w:hAnsi="Calibri Light" w:cs="Calibri Light"/>
          <w:b/>
          <w:bCs/>
          <w:szCs w:val="19"/>
        </w:rPr>
        <w:t xml:space="preserve">odelovanja na drugih projekcijah </w:t>
      </w:r>
      <w:r w:rsidR="00965BE8" w:rsidRPr="007A1B92">
        <w:rPr>
          <w:rFonts w:ascii="Calibri Light" w:hAnsi="Calibri Light" w:cs="Calibri Light"/>
          <w:b/>
          <w:szCs w:val="19"/>
        </w:rPr>
        <w:t>v letu 20</w:t>
      </w:r>
      <w:r w:rsidR="000170DA" w:rsidRPr="007A1B92">
        <w:rPr>
          <w:rFonts w:ascii="Calibri Light" w:hAnsi="Calibri Light" w:cs="Calibri Light"/>
          <w:b/>
          <w:szCs w:val="19"/>
        </w:rPr>
        <w:t>2</w:t>
      </w:r>
      <w:r w:rsidRPr="007A1B92">
        <w:rPr>
          <w:rFonts w:ascii="Calibri Light" w:hAnsi="Calibri Light" w:cs="Calibri Light"/>
          <w:b/>
          <w:szCs w:val="19"/>
        </w:rPr>
        <w:t>2</w:t>
      </w:r>
      <w:r w:rsidR="000170DA" w:rsidRPr="007A1B92">
        <w:rPr>
          <w:rFonts w:ascii="Calibri Light" w:hAnsi="Calibri Light" w:cs="Calibri Light"/>
          <w:b/>
          <w:szCs w:val="19"/>
        </w:rPr>
        <w:t xml:space="preserve"> </w:t>
      </w:r>
    </w:p>
    <w:p w14:paraId="244BF717" w14:textId="77777777" w:rsidR="000170DA" w:rsidRPr="007A1B92" w:rsidRDefault="000170DA" w:rsidP="00965BE8">
      <w:pPr>
        <w:spacing w:after="0"/>
        <w:rPr>
          <w:rFonts w:ascii="Calibri Light" w:hAnsi="Calibri Light" w:cs="Calibri Light"/>
          <w:b/>
          <w:bCs/>
          <w:szCs w:val="19"/>
        </w:rPr>
      </w:pPr>
    </w:p>
    <w:p w14:paraId="1453B8DC" w14:textId="77777777" w:rsidR="007A1B92" w:rsidRPr="007A1B92" w:rsidRDefault="007A1B92" w:rsidP="007A1B92">
      <w:pPr>
        <w:spacing w:after="0" w:line="36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7A1B92" w:rsidRPr="007A1B92" w14:paraId="383B621F" w14:textId="77777777" w:rsidTr="00F1347E">
        <w:tc>
          <w:tcPr>
            <w:tcW w:w="988" w:type="dxa"/>
          </w:tcPr>
          <w:p w14:paraId="6AE77F9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7A1B9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7A1B9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4E16185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40AFED9C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A1B92" w:rsidRPr="007A1B92" w14:paraId="6DC13E9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930210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6707E69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4AE4CB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C654647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298B700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555FE3B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070C07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2A0ADE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1445F48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AC3882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1A4A6210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3EACE18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93BF8DD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CC72BD8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E9FD73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A1B92" w:rsidRPr="007A1B92" w14:paraId="4CFB5485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9557741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  <w:r w:rsidRPr="007A1B92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2ECC9F5A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B0A1602" w14:textId="77777777" w:rsidR="007A1B92" w:rsidRPr="007A1B92" w:rsidRDefault="007A1B9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CB0F171" w14:textId="77777777" w:rsidR="00965BE8" w:rsidRPr="007A1B92" w:rsidRDefault="00965BE8" w:rsidP="00965BE8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0271B6A" w14:textId="77777777" w:rsidR="007A1B92" w:rsidRPr="007A1B92" w:rsidRDefault="007A1B92" w:rsidP="007A1B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7539503" w14:textId="77777777" w:rsidR="007A1B92" w:rsidRPr="007A1B92" w:rsidRDefault="007A1B92" w:rsidP="007A1B92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7A1B92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3C887652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A3006A6" w14:textId="77777777" w:rsidR="007A1B92" w:rsidRPr="007A1B92" w:rsidRDefault="007A1B92" w:rsidP="007A1B92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7A1B92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7F7BE67E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4F4667F5" w14:textId="77777777" w:rsidR="007A1B92" w:rsidRPr="007A1B92" w:rsidRDefault="007A1B92" w:rsidP="007A1B92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7A1B92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5B0F0954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6AE5C7DC" w14:textId="77777777" w:rsidR="007A1B92" w:rsidRPr="007A1B92" w:rsidRDefault="007A1B92" w:rsidP="007A1B92">
      <w:pPr>
        <w:pStyle w:val="Odstavekseznama"/>
        <w:numPr>
          <w:ilvl w:val="0"/>
          <w:numId w:val="12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7A1B92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0C3135CA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6E94B64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EFE2055" w14:textId="77777777" w:rsidR="007A1B92" w:rsidRPr="007A1B92" w:rsidRDefault="007A1B92" w:rsidP="007A1B92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7A1B92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062B3107" w14:textId="77777777" w:rsidR="007A1B92" w:rsidRPr="007A1B92" w:rsidRDefault="007A1B92" w:rsidP="007A1B92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2048C58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7A1B92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4388EBA7" w14:textId="77777777" w:rsidR="007A1B92" w:rsidRPr="007A1B92" w:rsidRDefault="007A1B92" w:rsidP="007A1B9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6C53DC8" w14:textId="77777777" w:rsidR="007A1B92" w:rsidRPr="007A1B92" w:rsidRDefault="007A1B92" w:rsidP="007A1B92">
      <w:pPr>
        <w:spacing w:after="0" w:line="240" w:lineRule="auto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07E012E0" w14:textId="77777777" w:rsidR="007A1B92" w:rsidRPr="007A1B92" w:rsidRDefault="007A1B92" w:rsidP="007A1B92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2634DE83" w14:textId="77777777" w:rsidR="000170DA" w:rsidRPr="007A1B92" w:rsidRDefault="000170DA" w:rsidP="00965BE8">
      <w:pPr>
        <w:spacing w:after="0" w:line="240" w:lineRule="auto"/>
        <w:ind w:firstLine="227"/>
        <w:outlineLvl w:val="0"/>
        <w:rPr>
          <w:rFonts w:ascii="Calibri Light" w:hAnsi="Calibri Light" w:cs="Calibri Light"/>
          <w:b/>
          <w:bCs/>
          <w:sz w:val="22"/>
        </w:rPr>
      </w:pPr>
    </w:p>
    <w:p w14:paraId="554916DD" w14:textId="76705ACF" w:rsidR="000170DA" w:rsidRPr="00AF3B74" w:rsidRDefault="000170DA" w:rsidP="00AF3B74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AF3B74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AF3B74">
        <w:rPr>
          <w:rFonts w:ascii="Calibri Light" w:hAnsi="Calibri Light" w:cs="Calibri Light"/>
          <w:sz w:val="22"/>
        </w:rPr>
        <w:t>(ustrezno obkroži)</w:t>
      </w:r>
      <w:r w:rsidRPr="00AF3B74">
        <w:rPr>
          <w:rFonts w:ascii="Calibri Light" w:hAnsi="Calibri Light" w:cs="Calibri Light"/>
          <w:b/>
          <w:sz w:val="22"/>
        </w:rPr>
        <w:t>:</w:t>
      </w:r>
    </w:p>
    <w:p w14:paraId="6FFEFCDD" w14:textId="77777777" w:rsidR="000170DA" w:rsidRPr="007A1B92" w:rsidRDefault="000170DA" w:rsidP="000170DA">
      <w:pPr>
        <w:spacing w:after="0"/>
        <w:rPr>
          <w:rFonts w:ascii="Calibri Light" w:hAnsi="Calibri Light" w:cs="Calibri Light"/>
          <w:b/>
          <w:sz w:val="22"/>
        </w:rPr>
      </w:pPr>
    </w:p>
    <w:p w14:paraId="2437AFA9" w14:textId="77777777" w:rsidR="000170DA" w:rsidRPr="007A1B92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lastnik prostorov – naslov: </w:t>
      </w:r>
    </w:p>
    <w:p w14:paraId="075AA62A" w14:textId="77777777" w:rsidR="000170DA" w:rsidRPr="007A1B92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imate prostore v najemu – naslov: </w:t>
      </w:r>
    </w:p>
    <w:p w14:paraId="3BA53C7A" w14:textId="77777777" w:rsidR="001C0CB1" w:rsidRPr="007A1B92" w:rsidRDefault="000170DA" w:rsidP="001C0CB1">
      <w:pPr>
        <w:pStyle w:val="Odstavekseznama"/>
        <w:numPr>
          <w:ilvl w:val="0"/>
          <w:numId w:val="6"/>
        </w:numPr>
        <w:spacing w:line="360" w:lineRule="auto"/>
        <w:ind w:left="357" w:hanging="357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4D0DD608" w14:textId="77777777" w:rsidR="001C0CB1" w:rsidRPr="007A1B92" w:rsidRDefault="001C0CB1" w:rsidP="001C0C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6D8D636" w14:textId="77777777" w:rsidR="00E97C6B" w:rsidRPr="007A1B92" w:rsidRDefault="00E97C6B" w:rsidP="001C0CB1">
      <w:pPr>
        <w:pStyle w:val="Odstavekseznama"/>
        <w:numPr>
          <w:ilvl w:val="0"/>
          <w:numId w:val="6"/>
        </w:numPr>
        <w:ind w:left="357" w:hanging="357"/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Cs w:val="24"/>
        </w:rPr>
        <w:br w:type="page"/>
      </w:r>
    </w:p>
    <w:p w14:paraId="679E9F45" w14:textId="77777777" w:rsidR="00E97C6B" w:rsidRPr="007A1B92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7A1B92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4B51091C" w14:textId="77777777" w:rsidR="00E97C6B" w:rsidRPr="007A1B92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7A1B92" w14:paraId="1AE3E88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585A" w14:textId="009D2337" w:rsidR="00E97C6B" w:rsidRPr="007A1B92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0170DA"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517" w14:textId="77777777" w:rsidR="00E97C6B" w:rsidRPr="007A1B92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A1B92" w14:paraId="745FC59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C8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4F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A1B92" w14:paraId="3A6D175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0A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F23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50A1DE0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BC6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809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C51B85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7F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4E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336325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D8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FB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4D28CB0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3C4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F4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56B78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D8F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F46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1D070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8EA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2B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CA6E21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A7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516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97A70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E2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F1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DCC791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56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F42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4D149C3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82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3E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F17BAC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EC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E1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0C329ED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C4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7F05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74617A2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E2E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44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7A1B92" w14:paraId="7BA4EAD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724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79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BD88A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21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59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332225C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BE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C9B6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8EDCE9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3B41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FF0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7A1B92" w14:paraId="215CF5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EC6" w14:textId="26F6F65B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0170DA"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F7C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A1B92" w14:paraId="54C0F1B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1E8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42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A1B92" w14:paraId="0ECD60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ACC4" w14:textId="523F4A6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0170DA" w:rsidRPr="007A1B92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7A1B92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B2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9E7427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8A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3B7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1AE5248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B5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9E0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2E4B9F2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6B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3B3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0329DD8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89CB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1AC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6CEC474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1A8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867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A1B92" w14:paraId="730AE1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84D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B19" w14:textId="77777777" w:rsidR="00E97C6B" w:rsidRPr="007A1B92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A1B92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38744E3" w14:textId="77777777" w:rsidR="00E97C6B" w:rsidRPr="007A1B92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776A6019" w14:textId="77777777" w:rsidR="00E97C6B" w:rsidRPr="007A1B92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7A1B92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7A1B92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7A1B92">
        <w:rPr>
          <w:rFonts w:ascii="Calibri Light" w:hAnsi="Calibri Light" w:cs="Calibri Light"/>
          <w:sz w:val="22"/>
          <w:szCs w:val="16"/>
        </w:rPr>
        <w:t>. Vsoti odhodkov</w:t>
      </w:r>
      <w:r w:rsidR="00986682" w:rsidRPr="007A1B92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7A1B92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46F5A2A8" w14:textId="77777777" w:rsidR="00E97C6B" w:rsidRPr="007A1B92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586DDF5F" w14:textId="77777777" w:rsidR="00986682" w:rsidRPr="007A1B92" w:rsidRDefault="00986682">
      <w:p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br w:type="page"/>
      </w:r>
    </w:p>
    <w:p w14:paraId="0A1F1F46" w14:textId="77777777" w:rsidR="000170DA" w:rsidRPr="007A1B92" w:rsidRDefault="000170DA" w:rsidP="000170DA">
      <w:pPr>
        <w:pStyle w:val="Naslov1"/>
        <w:jc w:val="center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lastRenderedPageBreak/>
        <w:t>Z oddajo te prijave izjavljamo in potrjujemo, da:</w:t>
      </w:r>
    </w:p>
    <w:p w14:paraId="66FF7926" w14:textId="77777777" w:rsidR="000170DA" w:rsidRPr="007A1B92" w:rsidRDefault="000170DA" w:rsidP="000170DA">
      <w:pPr>
        <w:rPr>
          <w:rFonts w:ascii="Calibri Light" w:hAnsi="Calibri Light" w:cs="Calibri Light"/>
          <w:lang w:eastAsia="sl-SI"/>
        </w:rPr>
      </w:pPr>
    </w:p>
    <w:p w14:paraId="71D793E6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7651CA60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ACDAD67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7F820AE0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AE83800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79B91EF4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DE5775E" w14:textId="77777777" w:rsidR="000170DA" w:rsidRPr="007A1B92" w:rsidRDefault="000170DA" w:rsidP="000170DA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77212D62" w14:textId="77777777" w:rsidR="000170DA" w:rsidRPr="007A1B92" w:rsidRDefault="000170DA" w:rsidP="000170DA">
      <w:pPr>
        <w:jc w:val="both"/>
        <w:rPr>
          <w:rFonts w:ascii="Calibri Light" w:hAnsi="Calibri Light" w:cs="Calibri Light"/>
          <w:szCs w:val="24"/>
        </w:rPr>
      </w:pPr>
    </w:p>
    <w:p w14:paraId="4ED6F971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82C532C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Priloge:</w:t>
      </w:r>
    </w:p>
    <w:p w14:paraId="477F80C5" w14:textId="77777777" w:rsidR="000170DA" w:rsidRPr="007A1B92" w:rsidRDefault="000170DA" w:rsidP="000170DA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017BF1D8" w14:textId="77777777" w:rsidR="000170DA" w:rsidRPr="007A1B92" w:rsidRDefault="000170DA" w:rsidP="000170DA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A1B92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22487EA3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522EF603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A0BB86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46F187" w14:textId="77777777" w:rsidR="000170DA" w:rsidRPr="007A1B92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  <w:sz w:val="22"/>
        </w:rPr>
        <w:t>O</w:t>
      </w:r>
      <w:r w:rsidRPr="007A1B92">
        <w:rPr>
          <w:rFonts w:ascii="Calibri Light" w:hAnsi="Calibri Light" w:cs="Calibri Light"/>
        </w:rPr>
        <w:t>dgovorna oseba</w:t>
      </w:r>
    </w:p>
    <w:p w14:paraId="60B4DBD9" w14:textId="1870B3E0" w:rsidR="000170DA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 xml:space="preserve">Ime in priimek: </w:t>
      </w:r>
    </w:p>
    <w:p w14:paraId="36B15225" w14:textId="77777777" w:rsidR="007A1B92" w:rsidRPr="007A1B92" w:rsidRDefault="007A1B92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562F11F" w14:textId="5CA0E027" w:rsidR="000170DA" w:rsidRPr="007A1B92" w:rsidRDefault="000170DA" w:rsidP="000170DA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 xml:space="preserve">Podpis: </w:t>
      </w:r>
    </w:p>
    <w:p w14:paraId="0FC8EB36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9F42BE5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744A94A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1F3F18" w14:textId="77777777" w:rsidR="000170DA" w:rsidRPr="007A1B92" w:rsidRDefault="000170DA" w:rsidP="000170DA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9C452F0" w14:textId="77777777" w:rsidR="000170DA" w:rsidRPr="007A1B92" w:rsidRDefault="000170DA" w:rsidP="000170DA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7A1B92">
        <w:rPr>
          <w:rFonts w:ascii="Calibri Light" w:hAnsi="Calibri Light" w:cs="Calibri Light"/>
        </w:rPr>
        <w:t>Žig</w:t>
      </w:r>
      <w:r w:rsidRPr="007A1B92">
        <w:rPr>
          <w:rFonts w:ascii="Calibri Light" w:hAnsi="Calibri Light" w:cs="Calibri Light"/>
        </w:rPr>
        <w:tab/>
      </w:r>
    </w:p>
    <w:p w14:paraId="4BAE8526" w14:textId="77777777" w:rsidR="000170DA" w:rsidRPr="007A1B92" w:rsidRDefault="000170DA" w:rsidP="000170DA">
      <w:pPr>
        <w:rPr>
          <w:rFonts w:ascii="Calibri Light" w:hAnsi="Calibri Light" w:cs="Calibri Light"/>
          <w:sz w:val="22"/>
        </w:rPr>
      </w:pPr>
      <w:r w:rsidRPr="007A1B92">
        <w:rPr>
          <w:rFonts w:ascii="Calibri Light" w:hAnsi="Calibri Light" w:cs="Calibri Light"/>
          <w:sz w:val="22"/>
        </w:rPr>
        <w:br w:type="page"/>
      </w:r>
    </w:p>
    <w:p w14:paraId="2F48A84C" w14:textId="0C351907" w:rsidR="000170DA" w:rsidRPr="00917EEA" w:rsidRDefault="000170DA" w:rsidP="00917EEA">
      <w:pPr>
        <w:pStyle w:val="Naslov1"/>
        <w:rPr>
          <w:rFonts w:ascii="Calibri Light" w:hAnsi="Calibri Light" w:cs="Calibri Light"/>
        </w:rPr>
      </w:pPr>
      <w:r w:rsidRPr="00917EEA">
        <w:rPr>
          <w:rFonts w:ascii="Calibri Light" w:hAnsi="Calibri Light" w:cs="Calibri Light"/>
        </w:rPr>
        <w:lastRenderedPageBreak/>
        <w:t>I</w:t>
      </w:r>
      <w:r w:rsidR="00917EEA" w:rsidRPr="00917EEA">
        <w:rPr>
          <w:rFonts w:ascii="Calibri Light" w:hAnsi="Calibri Light" w:cs="Calibri Light"/>
        </w:rPr>
        <w:t xml:space="preserve">zjava </w:t>
      </w:r>
      <w:r w:rsidRPr="00917EEA">
        <w:rPr>
          <w:rFonts w:ascii="Calibri Light" w:hAnsi="Calibri Light" w:cs="Calibri Light"/>
        </w:rPr>
        <w:t>o seznanitvi z Zakonom o integriteti in preprečevanju korupcije</w:t>
      </w:r>
    </w:p>
    <w:p w14:paraId="116D3F89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72B142B" w14:textId="77777777" w:rsidR="000170DA" w:rsidRPr="007A1B92" w:rsidRDefault="000170DA" w:rsidP="000170DA">
      <w:pPr>
        <w:jc w:val="both"/>
        <w:rPr>
          <w:rFonts w:ascii="Calibri Light" w:hAnsi="Calibri Light" w:cs="Calibri Light"/>
          <w:szCs w:val="24"/>
        </w:rPr>
      </w:pPr>
    </w:p>
    <w:p w14:paraId="3AB189F4" w14:textId="22C430BB" w:rsidR="000170DA" w:rsidRPr="007A1B92" w:rsidRDefault="000170DA" w:rsidP="000170DA">
      <w:pPr>
        <w:rPr>
          <w:rFonts w:ascii="Calibri Light" w:hAnsi="Calibri Light" w:cs="Calibri Light"/>
          <w:b/>
          <w:szCs w:val="24"/>
          <w:u w:val="single"/>
        </w:rPr>
      </w:pPr>
      <w:r w:rsidRPr="007A1B92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8062D0B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2FFAE799" w14:textId="29D45350" w:rsidR="000170DA" w:rsidRPr="007A1B92" w:rsidRDefault="000170DA" w:rsidP="000170DA">
      <w:pPr>
        <w:rPr>
          <w:rFonts w:ascii="Calibri Light" w:hAnsi="Calibri Light" w:cs="Calibri Light"/>
          <w:b/>
          <w:szCs w:val="24"/>
          <w:u w:val="single"/>
        </w:rPr>
      </w:pPr>
      <w:r w:rsidRPr="007A1B92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4793A1F0" w14:textId="77777777" w:rsidR="000170DA" w:rsidRPr="007A1B92" w:rsidRDefault="000170DA" w:rsidP="000170DA">
      <w:pPr>
        <w:rPr>
          <w:rFonts w:ascii="Calibri Light" w:hAnsi="Calibri Light" w:cs="Calibri Light"/>
          <w:szCs w:val="24"/>
        </w:rPr>
      </w:pPr>
    </w:p>
    <w:p w14:paraId="05B8475D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9965FBA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A1B92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8E32B19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DF957B0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A1B92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1A5F393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67E12F7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DAA48EC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8BC729C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0857B3B" w14:textId="3579671E" w:rsidR="000170DA" w:rsidRPr="007A1B92" w:rsidRDefault="000170DA" w:rsidP="000170DA">
      <w:pPr>
        <w:rPr>
          <w:rFonts w:ascii="Calibri Light" w:hAnsi="Calibri Light" w:cs="Calibri Light"/>
          <w:szCs w:val="24"/>
          <w:u w:val="single"/>
        </w:rPr>
      </w:pPr>
      <w:r w:rsidRPr="007A1B92">
        <w:rPr>
          <w:rFonts w:ascii="Calibri Light" w:hAnsi="Calibri Light" w:cs="Calibri Light"/>
          <w:szCs w:val="24"/>
        </w:rPr>
        <w:t>Datum:</w:t>
      </w:r>
      <w:r w:rsidR="007A1B92">
        <w:rPr>
          <w:rFonts w:ascii="Calibri Light" w:hAnsi="Calibri Light" w:cs="Calibri Light"/>
          <w:szCs w:val="24"/>
        </w:rPr>
        <w:t xml:space="preserve">                                </w:t>
      </w:r>
      <w:r w:rsidRPr="007A1B92">
        <w:rPr>
          <w:rFonts w:ascii="Calibri Light" w:hAnsi="Calibri Light" w:cs="Calibri Light"/>
          <w:szCs w:val="24"/>
        </w:rPr>
        <w:t xml:space="preserve">    Podpis odgovorne osebe: </w:t>
      </w:r>
    </w:p>
    <w:p w14:paraId="6BD52E85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C6684F9" w14:textId="77777777" w:rsidR="000170DA" w:rsidRPr="007A1B92" w:rsidRDefault="000170DA" w:rsidP="000170D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082A96" w14:textId="77777777" w:rsidR="000170DA" w:rsidRPr="007A1B92" w:rsidRDefault="000170DA" w:rsidP="000170DA">
      <w:pPr>
        <w:spacing w:after="0"/>
        <w:rPr>
          <w:rFonts w:ascii="Calibri Light" w:hAnsi="Calibri Light" w:cs="Calibri Light"/>
          <w:sz w:val="22"/>
        </w:rPr>
      </w:pPr>
    </w:p>
    <w:p w14:paraId="38568626" w14:textId="77777777" w:rsidR="000170DA" w:rsidRPr="007A1B92" w:rsidRDefault="000170DA" w:rsidP="000170DA">
      <w:pPr>
        <w:spacing w:after="0"/>
        <w:rPr>
          <w:rFonts w:ascii="Calibri Light" w:hAnsi="Calibri Light" w:cs="Calibri Light"/>
          <w:sz w:val="22"/>
        </w:rPr>
      </w:pPr>
    </w:p>
    <w:p w14:paraId="6A65287C" w14:textId="77777777" w:rsidR="000170DA" w:rsidRPr="007A1B92" w:rsidRDefault="000170DA" w:rsidP="000170DA">
      <w:pPr>
        <w:spacing w:after="0" w:line="240" w:lineRule="auto"/>
        <w:rPr>
          <w:rFonts w:ascii="Calibri Light" w:hAnsi="Calibri Light" w:cs="Calibri Light"/>
        </w:rPr>
      </w:pPr>
    </w:p>
    <w:p w14:paraId="45CEFE3B" w14:textId="77777777" w:rsidR="00476E28" w:rsidRPr="007A1B92" w:rsidRDefault="00476E28" w:rsidP="000170DA">
      <w:pPr>
        <w:spacing w:after="0" w:line="360" w:lineRule="auto"/>
        <w:rPr>
          <w:rFonts w:ascii="Calibri Light" w:hAnsi="Calibri Light" w:cs="Calibri Light"/>
          <w:sz w:val="22"/>
        </w:rPr>
      </w:pPr>
    </w:p>
    <w:sectPr w:rsidR="00476E28" w:rsidRPr="007A1B92" w:rsidSect="00476E2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D5FD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A9AC47E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739599769"/>
      <w:docPartObj>
        <w:docPartGallery w:val="Page Numbers (Bottom of Page)"/>
        <w:docPartUnique/>
      </w:docPartObj>
    </w:sdtPr>
    <w:sdtEndPr/>
    <w:sdtContent>
      <w:p w14:paraId="705CCC7C" w14:textId="77777777"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2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14:paraId="331D918E" w14:textId="77777777" w:rsidR="00C7533C" w:rsidRDefault="00C753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051920924"/>
      <w:docPartObj>
        <w:docPartGallery w:val="Page Numbers (Bottom of Page)"/>
        <w:docPartUnique/>
      </w:docPartObj>
    </w:sdtPr>
    <w:sdtEndPr/>
    <w:sdtContent>
      <w:p w14:paraId="221EE6DD" w14:textId="77777777" w:rsidR="00C7533C" w:rsidRPr="00C7533C" w:rsidRDefault="00C7533C">
        <w:pPr>
          <w:pStyle w:val="Noga"/>
          <w:jc w:val="right"/>
          <w:rPr>
            <w:rFonts w:asciiTheme="majorHAnsi" w:hAnsiTheme="majorHAnsi"/>
          </w:rPr>
        </w:pPr>
        <w:r w:rsidRPr="00C7533C">
          <w:rPr>
            <w:rFonts w:asciiTheme="majorHAnsi" w:hAnsiTheme="majorHAnsi"/>
          </w:rPr>
          <w:fldChar w:fldCharType="begin"/>
        </w:r>
        <w:r w:rsidRPr="00C7533C">
          <w:rPr>
            <w:rFonts w:asciiTheme="majorHAnsi" w:hAnsiTheme="majorHAnsi"/>
          </w:rPr>
          <w:instrText>PAGE   \* MERGEFORMAT</w:instrText>
        </w:r>
        <w:r w:rsidRPr="00C7533C">
          <w:rPr>
            <w:rFonts w:asciiTheme="majorHAnsi" w:hAnsiTheme="majorHAnsi"/>
          </w:rPr>
          <w:fldChar w:fldCharType="separate"/>
        </w:r>
        <w:r w:rsidR="001C0CB1">
          <w:rPr>
            <w:rFonts w:asciiTheme="majorHAnsi" w:hAnsiTheme="majorHAnsi"/>
            <w:noProof/>
          </w:rPr>
          <w:t>1</w:t>
        </w:r>
        <w:r w:rsidRPr="00C7533C">
          <w:rPr>
            <w:rFonts w:asciiTheme="majorHAnsi" w:hAnsiTheme="majorHAnsi"/>
          </w:rPr>
          <w:fldChar w:fldCharType="end"/>
        </w:r>
      </w:p>
    </w:sdtContent>
  </w:sdt>
  <w:p w14:paraId="168B7FD5" w14:textId="77777777" w:rsidR="00C7533C" w:rsidRDefault="00C753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E777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486919E8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060" w14:textId="77777777" w:rsidR="00E1622D" w:rsidRDefault="00C7533C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F058932" wp14:editId="526D0F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EC"/>
    <w:multiLevelType w:val="multilevel"/>
    <w:tmpl w:val="856E334E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Calibri Light" w:hAnsi="Calibri Light" w:cs="Calibri Light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 w15:restartNumberingAfterBreak="0">
    <w:nsid w:val="473D3D51"/>
    <w:multiLevelType w:val="hybridMultilevel"/>
    <w:tmpl w:val="30BAB7CA"/>
    <w:lvl w:ilvl="0" w:tplc="4112A63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64CC4"/>
    <w:multiLevelType w:val="singleLevel"/>
    <w:tmpl w:val="6298CA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7E9812CC"/>
    <w:lvl w:ilvl="0" w:tplc="9B7C86A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170DA"/>
    <w:rsid w:val="00043D3A"/>
    <w:rsid w:val="00053A21"/>
    <w:rsid w:val="001C0CB1"/>
    <w:rsid w:val="001D1F9A"/>
    <w:rsid w:val="002E7121"/>
    <w:rsid w:val="00312E37"/>
    <w:rsid w:val="00344BEC"/>
    <w:rsid w:val="003E18C1"/>
    <w:rsid w:val="00425C6C"/>
    <w:rsid w:val="0043494F"/>
    <w:rsid w:val="00476E28"/>
    <w:rsid w:val="004E2336"/>
    <w:rsid w:val="00550D9B"/>
    <w:rsid w:val="00574282"/>
    <w:rsid w:val="005C3FF5"/>
    <w:rsid w:val="00665588"/>
    <w:rsid w:val="006E7807"/>
    <w:rsid w:val="007A1B92"/>
    <w:rsid w:val="009153AC"/>
    <w:rsid w:val="00917EEA"/>
    <w:rsid w:val="0094708C"/>
    <w:rsid w:val="00965BE8"/>
    <w:rsid w:val="00970AA4"/>
    <w:rsid w:val="00986682"/>
    <w:rsid w:val="00A421C6"/>
    <w:rsid w:val="00AC5209"/>
    <w:rsid w:val="00AF3B74"/>
    <w:rsid w:val="00B16FFD"/>
    <w:rsid w:val="00B978C8"/>
    <w:rsid w:val="00C17055"/>
    <w:rsid w:val="00C7533C"/>
    <w:rsid w:val="00CE7B38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28D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11</cp:revision>
  <dcterms:created xsi:type="dcterms:W3CDTF">2019-12-31T08:49:00Z</dcterms:created>
  <dcterms:modified xsi:type="dcterms:W3CDTF">2022-01-18T10:43:00Z</dcterms:modified>
</cp:coreProperties>
</file>